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6B3" w:rsidRPr="00A853F5" w:rsidRDefault="009C66B3" w:rsidP="009C6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853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КОНСПЕКТ ДИСТАНЦИОННОГО ЗАНЯТИЯ </w:t>
      </w:r>
    </w:p>
    <w:p w:rsidR="009C66B3" w:rsidRPr="00A853F5" w:rsidRDefault="009C66B3" w:rsidP="009C66B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C66B3" w:rsidRPr="00A853F5" w:rsidRDefault="009C66B3" w:rsidP="009C6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«ОТРАБОТКА </w:t>
      </w:r>
      <w:r w:rsidR="002C5518" w:rsidRPr="00A85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ЦИРКОВОГО НОМЕРА</w:t>
      </w:r>
      <w:r w:rsidRPr="00A85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C66B3" w:rsidRPr="00A853F5" w:rsidRDefault="009C66B3" w:rsidP="009C6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C66B3" w:rsidRPr="00256B5B" w:rsidRDefault="009C66B3" w:rsidP="009C6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6B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дополнительной </w:t>
      </w:r>
      <w:r w:rsidR="00A853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комплексной </w:t>
      </w:r>
      <w:r w:rsidRPr="00256B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общеобразовательной </w:t>
      </w:r>
    </w:p>
    <w:p w:rsidR="009C66B3" w:rsidRPr="004647A7" w:rsidRDefault="009C66B3" w:rsidP="00464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6B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общеразвивающей программе «Фортуна</w:t>
      </w:r>
      <w:r w:rsidRPr="007A68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9C66B3" w:rsidRPr="00256B5B" w:rsidRDefault="009C66B3" w:rsidP="009C66B3">
      <w:pPr>
        <w:widowControl w:val="0"/>
        <w:autoSpaceDE w:val="0"/>
        <w:autoSpaceDN w:val="0"/>
        <w:adjustRightInd w:val="0"/>
        <w:spacing w:after="0" w:line="240" w:lineRule="auto"/>
        <w:ind w:left="3419" w:hanging="5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Автор-составитель: </w:t>
      </w:r>
      <w:proofErr w:type="spellStart"/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Шандыба</w:t>
      </w:r>
      <w:proofErr w:type="spellEnd"/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Юрьевна</w:t>
      </w:r>
      <w:r w:rsidR="00A853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66B3" w:rsidRDefault="009C66B3" w:rsidP="004647A7">
      <w:pPr>
        <w:widowControl w:val="0"/>
        <w:autoSpaceDE w:val="0"/>
        <w:autoSpaceDN w:val="0"/>
        <w:adjustRightInd w:val="0"/>
        <w:spacing w:after="0" w:line="240" w:lineRule="auto"/>
        <w:ind w:left="3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4647A7" w:rsidRPr="00256B5B" w:rsidRDefault="004647A7" w:rsidP="004647A7">
      <w:pPr>
        <w:widowControl w:val="0"/>
        <w:autoSpaceDE w:val="0"/>
        <w:autoSpaceDN w:val="0"/>
        <w:adjustRightInd w:val="0"/>
        <w:spacing w:after="0" w:line="240" w:lineRule="auto"/>
        <w:ind w:left="3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5776" w:tblpY="72"/>
        <w:tblW w:w="5771" w:type="dxa"/>
        <w:tblLook w:val="01E0" w:firstRow="1" w:lastRow="1" w:firstColumn="1" w:lastColumn="1" w:noHBand="0" w:noVBand="0"/>
      </w:tblPr>
      <w:tblGrid>
        <w:gridCol w:w="2573"/>
        <w:gridCol w:w="3198"/>
      </w:tblGrid>
      <w:tr w:rsidR="009C66B3" w:rsidRPr="00256B5B" w:rsidTr="009B6B1B">
        <w:trPr>
          <w:trHeight w:val="356"/>
        </w:trPr>
        <w:tc>
          <w:tcPr>
            <w:tcW w:w="2573" w:type="dxa"/>
          </w:tcPr>
          <w:p w:rsidR="009C66B3" w:rsidRPr="00256B5B" w:rsidRDefault="009C66B3" w:rsidP="009B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Объединение:</w:t>
            </w:r>
          </w:p>
        </w:tc>
        <w:tc>
          <w:tcPr>
            <w:tcW w:w="3198" w:type="dxa"/>
          </w:tcPr>
          <w:p w:rsidR="009C66B3" w:rsidRPr="00256B5B" w:rsidRDefault="009C66B3" w:rsidP="009B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56B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«Фортуна»</w:t>
            </w:r>
          </w:p>
        </w:tc>
      </w:tr>
      <w:tr w:rsidR="009C66B3" w:rsidRPr="00256B5B" w:rsidTr="009B6B1B">
        <w:trPr>
          <w:trHeight w:val="356"/>
        </w:trPr>
        <w:tc>
          <w:tcPr>
            <w:tcW w:w="2573" w:type="dxa"/>
          </w:tcPr>
          <w:p w:rsidR="009C66B3" w:rsidRPr="00256B5B" w:rsidRDefault="009C66B3" w:rsidP="009B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детей:</w:t>
            </w:r>
          </w:p>
        </w:tc>
        <w:tc>
          <w:tcPr>
            <w:tcW w:w="3198" w:type="dxa"/>
          </w:tcPr>
          <w:p w:rsidR="009C66B3" w:rsidRPr="005C20A1" w:rsidRDefault="009C66B3" w:rsidP="009B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Pr="005C20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-14 лет</w:t>
            </w:r>
          </w:p>
        </w:tc>
      </w:tr>
      <w:tr w:rsidR="009C66B3" w:rsidRPr="00256B5B" w:rsidTr="009B6B1B">
        <w:trPr>
          <w:trHeight w:val="356"/>
        </w:trPr>
        <w:tc>
          <w:tcPr>
            <w:tcW w:w="2573" w:type="dxa"/>
          </w:tcPr>
          <w:p w:rsidR="009C66B3" w:rsidRPr="00256B5B" w:rsidRDefault="009C66B3" w:rsidP="009B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обучения:</w:t>
            </w:r>
          </w:p>
        </w:tc>
        <w:tc>
          <w:tcPr>
            <w:tcW w:w="3198" w:type="dxa"/>
          </w:tcPr>
          <w:p w:rsidR="009C66B3" w:rsidRPr="005C20A1" w:rsidRDefault="009C66B3" w:rsidP="009B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5C20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-й</w:t>
            </w:r>
          </w:p>
        </w:tc>
      </w:tr>
      <w:tr w:rsidR="002C5518" w:rsidRPr="00256B5B" w:rsidTr="009B6B1B">
        <w:trPr>
          <w:trHeight w:val="356"/>
        </w:trPr>
        <w:tc>
          <w:tcPr>
            <w:tcW w:w="2573" w:type="dxa"/>
          </w:tcPr>
          <w:p w:rsidR="002C5518" w:rsidRPr="00256B5B" w:rsidRDefault="002C5518" w:rsidP="009B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98" w:type="dxa"/>
          </w:tcPr>
          <w:p w:rsidR="002C5518" w:rsidRDefault="003F19BB" w:rsidP="003F1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05</w:t>
            </w:r>
            <w:r w:rsidR="002C55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="002C55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.2020</w:t>
            </w:r>
          </w:p>
        </w:tc>
      </w:tr>
    </w:tbl>
    <w:p w:rsidR="009C66B3" w:rsidRPr="004647A7" w:rsidRDefault="009C66B3" w:rsidP="009C66B3">
      <w:pPr>
        <w:spacing w:after="0" w:line="240" w:lineRule="auto"/>
        <w:jc w:val="center"/>
        <w:rPr>
          <w:rFonts w:ascii="Calibri" w:eastAsia="Calibri" w:hAnsi="Calibri" w:cs="Calibri"/>
          <w:bCs/>
          <w:sz w:val="16"/>
          <w:szCs w:val="16"/>
          <w:lang w:eastAsia="ru-RU"/>
        </w:rPr>
      </w:pPr>
    </w:p>
    <w:p w:rsidR="009C66B3" w:rsidRPr="00256B5B" w:rsidRDefault="009C66B3" w:rsidP="009C66B3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9C66B3" w:rsidRPr="00256B5B" w:rsidRDefault="009C66B3" w:rsidP="009C66B3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9C66B3" w:rsidRPr="00256B5B" w:rsidRDefault="009C66B3" w:rsidP="009C66B3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9C66B3" w:rsidRPr="00256B5B" w:rsidRDefault="009C66B3" w:rsidP="009C66B3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9C66B3" w:rsidRDefault="009C66B3" w:rsidP="009C66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E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 занятия</w:t>
      </w:r>
      <w:r w:rsidRPr="003B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8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обучающимися циркового номера, </w:t>
      </w:r>
      <w:r w:rsidRPr="003B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ответственности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обучения в рамках дистанционных технологий преподавания</w:t>
      </w:r>
      <w:r w:rsidRPr="003B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53F5" w:rsidRPr="004647A7" w:rsidRDefault="00A853F5" w:rsidP="009C66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2C5518" w:rsidRDefault="002C5518" w:rsidP="00A853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5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A853F5" w:rsidRPr="00A853F5" w:rsidRDefault="00A853F5" w:rsidP="00A853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518" w:rsidRPr="002C5518" w:rsidRDefault="002C5518" w:rsidP="004647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  <w:r w:rsidRPr="00A853F5">
        <w:rPr>
          <w:rFonts w:ascii="Times New Roman" w:eastAsia="Times New Roman" w:hAnsi="Times New Roman" w:cs="Times New Roman"/>
          <w:b/>
          <w:bCs/>
          <w:snapToGrid w:val="0"/>
          <w:spacing w:val="1"/>
          <w:sz w:val="28"/>
          <w:szCs w:val="28"/>
          <w:lang w:eastAsia="ru-RU"/>
        </w:rPr>
        <w:t>1. Разминка:</w:t>
      </w:r>
      <w:r w:rsidRPr="002C5518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 xml:space="preserve"> маршевый шаг на месте, подскоки, наклоны головы вперед-назад-вправо-влево, повороты головы направо-налево, вращения головой, подъёмы плеч вверх-вниз одновременно и попеременно, вращения плечами вперёд-назад одновременно и попеременно, скручивания корпуса вперёд-назад, наклоны туловища вправо-влево, тройной наклон вперёд, к правой-левой ноге.</w:t>
      </w:r>
    </w:p>
    <w:p w:rsidR="002C5518" w:rsidRPr="002C5518" w:rsidRDefault="002C5518" w:rsidP="004647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  <w:r w:rsidRPr="002C5518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 xml:space="preserve">Прыжки на месте на двух ногах и попеременно на правой-левой ноге. </w:t>
      </w:r>
    </w:p>
    <w:p w:rsidR="002C5518" w:rsidRPr="002C5518" w:rsidRDefault="002C5518" w:rsidP="004647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  <w:r w:rsidRPr="002C5518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>Упражнения в партере на растяжку шпагатов, гибкости спины, подвижности суставов.</w:t>
      </w:r>
    </w:p>
    <w:p w:rsidR="002C5518" w:rsidRPr="002C5518" w:rsidRDefault="002C5518" w:rsidP="004647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  <w:r w:rsidRPr="002C5518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>Упражнения делаются в среднем темпе, повторение каждого не менее 8 раз.</w:t>
      </w:r>
    </w:p>
    <w:p w:rsidR="00A853F5" w:rsidRDefault="00A853F5" w:rsidP="004647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2C5518" w:rsidRDefault="002C5518" w:rsidP="004647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  <w:r w:rsidRPr="00A853F5">
        <w:rPr>
          <w:rFonts w:ascii="Times New Roman" w:eastAsia="Times New Roman" w:hAnsi="Times New Roman" w:cs="Times New Roman"/>
          <w:b/>
          <w:bCs/>
          <w:snapToGrid w:val="0"/>
          <w:spacing w:val="1"/>
          <w:sz w:val="28"/>
          <w:szCs w:val="28"/>
          <w:lang w:eastAsia="ru-RU"/>
        </w:rPr>
        <w:t>2. Отработка отдельных элементов</w:t>
      </w:r>
      <w:r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>, трюков, которые можно выполнить в условиях ограниченного пространства.</w:t>
      </w:r>
    </w:p>
    <w:p w:rsidR="00A853F5" w:rsidRDefault="00A853F5" w:rsidP="004647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A853F5" w:rsidRPr="00A853F5" w:rsidRDefault="002C5518" w:rsidP="004647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pacing w:val="1"/>
          <w:sz w:val="28"/>
          <w:szCs w:val="28"/>
          <w:lang w:eastAsia="ru-RU"/>
        </w:rPr>
      </w:pPr>
      <w:r w:rsidRPr="00A853F5">
        <w:rPr>
          <w:rFonts w:ascii="Times New Roman" w:eastAsia="Times New Roman" w:hAnsi="Times New Roman" w:cs="Times New Roman"/>
          <w:b/>
          <w:bCs/>
          <w:snapToGrid w:val="0"/>
          <w:spacing w:val="1"/>
          <w:sz w:val="28"/>
          <w:szCs w:val="28"/>
          <w:lang w:eastAsia="ru-RU"/>
        </w:rPr>
        <w:t xml:space="preserve">3. </w:t>
      </w:r>
      <w:r w:rsidR="00A853F5" w:rsidRPr="00A853F5">
        <w:rPr>
          <w:rFonts w:ascii="Times New Roman" w:eastAsia="Times New Roman" w:hAnsi="Times New Roman" w:cs="Times New Roman"/>
          <w:b/>
          <w:bCs/>
          <w:snapToGrid w:val="0"/>
          <w:spacing w:val="1"/>
          <w:sz w:val="28"/>
          <w:szCs w:val="28"/>
          <w:lang w:eastAsia="ru-RU"/>
        </w:rPr>
        <w:t xml:space="preserve">Отработка циркового номера </w:t>
      </w:r>
    </w:p>
    <w:p w:rsidR="00A853F5" w:rsidRDefault="002C5518" w:rsidP="004647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>Самостоятельный выбор темы циркового номера, подбор музыкального материала, составление номера</w:t>
      </w:r>
    </w:p>
    <w:p w:rsidR="00A853F5" w:rsidRPr="00A853F5" w:rsidRDefault="00A853F5" w:rsidP="004647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  <w:r w:rsidRPr="00A853F5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>Отработка циркового номера</w:t>
      </w:r>
      <w:r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>. Съемка на видео.</w:t>
      </w:r>
    </w:p>
    <w:p w:rsidR="00A853F5" w:rsidRDefault="00A853F5" w:rsidP="004647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A853F5" w:rsidRDefault="002C5518" w:rsidP="004647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pacing w:val="1"/>
          <w:sz w:val="28"/>
          <w:szCs w:val="28"/>
          <w:lang w:eastAsia="ru-RU"/>
        </w:rPr>
      </w:pPr>
      <w:r w:rsidRPr="00A853F5">
        <w:rPr>
          <w:rFonts w:ascii="Times New Roman" w:eastAsia="Times New Roman" w:hAnsi="Times New Roman" w:cs="Times New Roman"/>
          <w:b/>
          <w:bCs/>
          <w:snapToGrid w:val="0"/>
          <w:spacing w:val="1"/>
          <w:sz w:val="28"/>
          <w:szCs w:val="28"/>
          <w:lang w:eastAsia="ru-RU"/>
        </w:rPr>
        <w:t xml:space="preserve">4. </w:t>
      </w:r>
      <w:r w:rsidR="00A853F5">
        <w:rPr>
          <w:rFonts w:ascii="Times New Roman" w:eastAsia="Times New Roman" w:hAnsi="Times New Roman" w:cs="Times New Roman"/>
          <w:b/>
          <w:bCs/>
          <w:snapToGrid w:val="0"/>
          <w:spacing w:val="1"/>
          <w:sz w:val="28"/>
          <w:szCs w:val="28"/>
          <w:lang w:eastAsia="ru-RU"/>
        </w:rPr>
        <w:t>Подведение итогов. Обратная связь</w:t>
      </w:r>
    </w:p>
    <w:p w:rsidR="002C5518" w:rsidRDefault="002C5518" w:rsidP="004647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  <w:r w:rsidRPr="00A853F5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>Педагог</w:t>
      </w:r>
      <w:r w:rsidR="00A853F5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 xml:space="preserve"> после анализа видеоматериала</w:t>
      </w:r>
      <w:r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 xml:space="preserve"> дает советы, указывает на ошибки. </w:t>
      </w:r>
    </w:p>
    <w:p w:rsidR="00A853F5" w:rsidRDefault="00A853F5" w:rsidP="004647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sectPr w:rsidR="00A8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9C"/>
    <w:rsid w:val="002C5518"/>
    <w:rsid w:val="003F19BB"/>
    <w:rsid w:val="00401064"/>
    <w:rsid w:val="004647A7"/>
    <w:rsid w:val="009C66B3"/>
    <w:rsid w:val="00A853F5"/>
    <w:rsid w:val="00C932F6"/>
    <w:rsid w:val="00CA759C"/>
    <w:rsid w:val="00E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3C93"/>
  <w15:chartTrackingRefBased/>
  <w15:docId w15:val="{66A1B0DF-286A-49DF-A595-F22EA968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Никитосик</cp:lastModifiedBy>
  <cp:revision>4</cp:revision>
  <dcterms:created xsi:type="dcterms:W3CDTF">2020-05-05T08:53:00Z</dcterms:created>
  <dcterms:modified xsi:type="dcterms:W3CDTF">2020-05-05T12:07:00Z</dcterms:modified>
</cp:coreProperties>
</file>