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8F" w:rsidRPr="000B6B86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</w:t>
      </w:r>
    </w:p>
    <w:p w:rsidR="00651F8F" w:rsidRPr="000B6B86" w:rsidRDefault="00651F8F" w:rsidP="0065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F7038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0B6B86">
        <w:rPr>
          <w:rFonts w:ascii="Times New Roman" w:hAnsi="Times New Roman" w:cs="Times New Roman"/>
          <w:sz w:val="28"/>
          <w:szCs w:val="28"/>
        </w:rPr>
        <w:t>ЗАНЯТИЯ</w:t>
      </w:r>
    </w:p>
    <w:p w:rsidR="00FF7038" w:rsidRDefault="00FF7038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038" w:rsidRPr="000B6B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7038">
        <w:rPr>
          <w:rFonts w:ascii="Times New Roman" w:hAnsi="Times New Roman" w:cs="Times New Roman"/>
          <w:b/>
          <w:bCs/>
          <w:sz w:val="28"/>
          <w:szCs w:val="28"/>
        </w:rPr>
        <w:t>АКТЕРСКОЕ МАСТЕРСТВО. АКТЕРСКАЯ ИМПРОВИЗАЦИЯ</w:t>
      </w:r>
      <w:r w:rsidR="00FF7038" w:rsidRPr="000B6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290" w:rsidRPr="000B6B86" w:rsidRDefault="00E43290" w:rsidP="0065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ЧАСТЬ</w:t>
      </w:r>
      <w:bookmarkStart w:id="0" w:name="_GoBack"/>
      <w:bookmarkEnd w:id="0"/>
    </w:p>
    <w:p w:rsidR="00FF7038" w:rsidRDefault="00FF7038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комплексной</w:t>
      </w:r>
      <w:r w:rsidR="00FF7038">
        <w:rPr>
          <w:rFonts w:ascii="Times New Roman" w:hAnsi="Times New Roman" w:cs="Times New Roman"/>
          <w:sz w:val="28"/>
          <w:szCs w:val="28"/>
        </w:rPr>
        <w:t xml:space="preserve"> </w:t>
      </w:r>
      <w:r w:rsidRPr="000B6B8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651F8F" w:rsidRPr="000B6B86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 общеразвивающей программе «На высоте»)</w:t>
      </w:r>
    </w:p>
    <w:p w:rsidR="00651F8F" w:rsidRPr="000B6B86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Автор-составитель: Бунина Жанна Евгеньевна,</w:t>
      </w: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651F8F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Объединение: «На высоте»</w:t>
      </w: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Возраст детей: 7-15 лет</w:t>
      </w: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Год обучения: 1-й</w:t>
      </w:r>
    </w:p>
    <w:p w:rsidR="00651F8F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Кол-во детей: 12</w:t>
      </w:r>
    </w:p>
    <w:p w:rsidR="00651F8F" w:rsidRPr="000B6B86" w:rsidRDefault="00651F8F" w:rsidP="0065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4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651F8F" w:rsidRPr="000B6B86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FF7038" w:rsidRDefault="00FF7038" w:rsidP="00651F8F">
      <w:pPr>
        <w:rPr>
          <w:rFonts w:ascii="Times New Roman" w:hAnsi="Times New Roman" w:cs="Times New Roman"/>
          <w:sz w:val="28"/>
          <w:szCs w:val="28"/>
        </w:rPr>
      </w:pPr>
    </w:p>
    <w:p w:rsidR="00FF7038" w:rsidRPr="000B6B86" w:rsidRDefault="00FF7038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rPr>
          <w:rFonts w:ascii="Times New Roman" w:hAnsi="Times New Roman" w:cs="Times New Roman"/>
          <w:sz w:val="28"/>
          <w:szCs w:val="28"/>
        </w:rPr>
      </w:pPr>
    </w:p>
    <w:p w:rsidR="00651F8F" w:rsidRPr="000B6B86" w:rsidRDefault="00651F8F" w:rsidP="0065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651F8F" w:rsidRPr="000B6B86" w:rsidRDefault="00651F8F" w:rsidP="00FF7038">
      <w:pPr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br w:type="page"/>
      </w:r>
      <w:r w:rsidRPr="000B6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"Актерское мастерство. </w:t>
      </w:r>
      <w:r w:rsidR="006350B4">
        <w:rPr>
          <w:rFonts w:ascii="Times New Roman" w:hAnsi="Times New Roman" w:cs="Times New Roman"/>
          <w:b/>
          <w:sz w:val="28"/>
          <w:szCs w:val="28"/>
        </w:rPr>
        <w:t>Актерская импровизация</w:t>
      </w:r>
      <w:r w:rsidRPr="000B6B86">
        <w:rPr>
          <w:rFonts w:ascii="Times New Roman" w:hAnsi="Times New Roman" w:cs="Times New Roman"/>
          <w:b/>
          <w:sz w:val="28"/>
          <w:szCs w:val="28"/>
        </w:rPr>
        <w:t>"</w:t>
      </w:r>
    </w:p>
    <w:p w:rsidR="00651F8F" w:rsidRPr="000B6B86" w:rsidRDefault="00651F8F" w:rsidP="00651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B86">
        <w:rPr>
          <w:rFonts w:ascii="Times New Roman" w:hAnsi="Times New Roman" w:cs="Times New Roman"/>
          <w:sz w:val="28"/>
          <w:szCs w:val="28"/>
        </w:rPr>
        <w:t>удожественная</w:t>
      </w:r>
    </w:p>
    <w:p w:rsidR="00651F8F" w:rsidRPr="000B6B86" w:rsidRDefault="00651F8F" w:rsidP="00651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B86">
        <w:rPr>
          <w:rFonts w:ascii="Times New Roman" w:hAnsi="Times New Roman" w:cs="Times New Roman"/>
          <w:sz w:val="28"/>
          <w:szCs w:val="28"/>
        </w:rPr>
        <w:t>азвитие актерских навыков обучающихся в театрально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Pr="000B6B86">
        <w:rPr>
          <w:rFonts w:ascii="Times New Roman" w:hAnsi="Times New Roman" w:cs="Times New Roman"/>
          <w:sz w:val="28"/>
          <w:szCs w:val="28"/>
        </w:rPr>
        <w:t>.</w:t>
      </w:r>
    </w:p>
    <w:p w:rsidR="00651F8F" w:rsidRPr="000B6B86" w:rsidRDefault="00651F8F" w:rsidP="00651F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F8F" w:rsidRPr="00184354" w:rsidRDefault="00651F8F" w:rsidP="00651F8F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редметные:</w:t>
      </w:r>
    </w:p>
    <w:p w:rsidR="00651F8F" w:rsidRPr="000B6B86" w:rsidRDefault="00651F8F" w:rsidP="00651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3034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исполнительски</w:t>
      </w:r>
      <w:r w:rsidR="003034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03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F8F" w:rsidRPr="000B6B86" w:rsidRDefault="00651F8F" w:rsidP="00651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651F8F" w:rsidRPr="000B6B86" w:rsidRDefault="00651F8F" w:rsidP="00651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умения владеть своим телом.</w:t>
      </w:r>
    </w:p>
    <w:p w:rsidR="00651F8F" w:rsidRPr="00184354" w:rsidRDefault="00651F8F" w:rsidP="00651F8F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651F8F" w:rsidRPr="000B6B86" w:rsidRDefault="00651F8F" w:rsidP="00651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B6B86">
        <w:rPr>
          <w:rFonts w:ascii="Times New Roman" w:hAnsi="Times New Roman" w:cs="Times New Roman"/>
          <w:sz w:val="28"/>
          <w:szCs w:val="28"/>
        </w:rPr>
        <w:t>работать индивидуально.</w:t>
      </w:r>
    </w:p>
    <w:p w:rsidR="00651F8F" w:rsidRPr="00184354" w:rsidRDefault="00651F8F" w:rsidP="00651F8F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4354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Межпредметные:</w:t>
      </w:r>
    </w:p>
    <w:p w:rsidR="00651F8F" w:rsidRDefault="00651F8F" w:rsidP="00651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B8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B86">
        <w:rPr>
          <w:rFonts w:ascii="Times New Roman" w:hAnsi="Times New Roman" w:cs="Times New Roman"/>
          <w:sz w:val="28"/>
          <w:szCs w:val="28"/>
        </w:rPr>
        <w:t xml:space="preserve"> оценить результат своей работы.</w:t>
      </w:r>
    </w:p>
    <w:p w:rsidR="00651F8F" w:rsidRPr="00867324" w:rsidRDefault="00651F8F" w:rsidP="00651F8F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51F8F" w:rsidRPr="000B6B86" w:rsidRDefault="00651F8F" w:rsidP="00651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8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51F8F" w:rsidRPr="000B6B86" w:rsidTr="003C5F71">
        <w:tc>
          <w:tcPr>
            <w:tcW w:w="9493" w:type="dxa"/>
          </w:tcPr>
          <w:p w:rsidR="00651F8F" w:rsidRPr="00184354" w:rsidRDefault="00651F8F" w:rsidP="00651F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651F8F" w:rsidRPr="00867324" w:rsidRDefault="00651F8F" w:rsidP="003C5F71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1F8F" w:rsidRPr="000B6B86" w:rsidTr="003C5F71">
        <w:tc>
          <w:tcPr>
            <w:tcW w:w="9493" w:type="dxa"/>
          </w:tcPr>
          <w:p w:rsidR="00651F8F" w:rsidRDefault="0030341A" w:rsidP="00FF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A">
              <w:rPr>
                <w:rFonts w:ascii="Times New Roman" w:hAnsi="Times New Roman" w:cs="Times New Roman"/>
                <w:sz w:val="28"/>
                <w:szCs w:val="28"/>
              </w:rPr>
              <w:t xml:space="preserve">Актерская импровизация – это работа актёра по созданию сценического образа, действия и собственного текста во время представления, не по заранее созданному сценарию. С помощью импровизация легко проверить, насколько умело вы владеете качествами настоящего актера. Как правило, в жизни нам приходится играть именно спонтанные, неотрепетированные роли, поэтому тренировка импровизационных навыков актуальна не только для профессиональных актеров. </w:t>
            </w:r>
          </w:p>
          <w:p w:rsidR="00651F8F" w:rsidRPr="00867324" w:rsidRDefault="00651F8F" w:rsidP="00FF70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F8F" w:rsidRPr="000B6B86" w:rsidTr="003C5F71">
        <w:tc>
          <w:tcPr>
            <w:tcW w:w="9493" w:type="dxa"/>
          </w:tcPr>
          <w:p w:rsidR="00651F8F" w:rsidRPr="00184354" w:rsidRDefault="00651F8F" w:rsidP="00651F8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5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651F8F" w:rsidRPr="00867324" w:rsidRDefault="00651F8F" w:rsidP="003C5F71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1F8F" w:rsidRPr="000B6B86" w:rsidTr="003C5F71">
        <w:tc>
          <w:tcPr>
            <w:tcW w:w="9493" w:type="dxa"/>
          </w:tcPr>
          <w:p w:rsidR="00651F8F" w:rsidRPr="001F045B" w:rsidRDefault="00651F8F" w:rsidP="00651F8F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651F8F" w:rsidRDefault="00651F8F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разминки. </w:t>
            </w:r>
          </w:p>
          <w:p w:rsidR="00651F8F" w:rsidRDefault="00651F8F" w:rsidP="00FF7038">
            <w:pPr>
              <w:pStyle w:val="a7"/>
              <w:numPr>
                <w:ilvl w:val="0"/>
                <w:numId w:val="2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ражнения для разминки шеи и головы (вращение, наклоны, повороты). </w:t>
            </w:r>
          </w:p>
          <w:p w:rsidR="00651F8F" w:rsidRDefault="00651F8F" w:rsidP="00FF7038">
            <w:pPr>
              <w:pStyle w:val="a7"/>
              <w:numPr>
                <w:ilvl w:val="0"/>
                <w:numId w:val="2"/>
              </w:numPr>
              <w:ind w:left="32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4354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для разминки мышц рук (круговые вращения руками, вращения в локтевом суставе, круговые вращения ладоней). </w:t>
            </w:r>
          </w:p>
          <w:p w:rsidR="00651F8F" w:rsidRDefault="00651F8F" w:rsidP="00FF7038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 xml:space="preserve">абота корпуса (наклоны корпуса, флэк-бэк (ровная спина), вращение корпуса). </w:t>
            </w:r>
          </w:p>
          <w:p w:rsidR="00651F8F" w:rsidRDefault="00651F8F" w:rsidP="00FF7038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045B">
              <w:rPr>
                <w:rFonts w:ascii="Times New Roman" w:hAnsi="Times New Roman" w:cs="Times New Roman"/>
                <w:sz w:val="28"/>
                <w:szCs w:val="28"/>
              </w:rPr>
              <w:t>пражнения в движении: бег по кругу, бег с подъемом бедер, с захлёстом голени, приставные шаги правым и левым боком, наклоны на каждый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8F" w:rsidRPr="00867324" w:rsidRDefault="00651F8F" w:rsidP="003C5F7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F8F" w:rsidRPr="000B6B86" w:rsidTr="003C5F71">
        <w:tc>
          <w:tcPr>
            <w:tcW w:w="9493" w:type="dxa"/>
          </w:tcPr>
          <w:p w:rsidR="00651F8F" w:rsidRPr="000B6B86" w:rsidRDefault="00651F8F" w:rsidP="003C5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B86">
              <w:rPr>
                <w:rFonts w:ascii="Times New Roman" w:hAnsi="Times New Roman" w:cs="Times New Roman"/>
                <w:b/>
                <w:sz w:val="28"/>
                <w:szCs w:val="28"/>
              </w:rPr>
              <w:t>. Речевой блок</w:t>
            </w:r>
          </w:p>
          <w:p w:rsidR="00651F8F" w:rsidRPr="001F045B" w:rsidRDefault="00651F8F" w:rsidP="003C5F7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разминка</w:t>
            </w:r>
          </w:p>
          <w:p w:rsidR="00651F8F" w:rsidRPr="000B6B86" w:rsidRDefault="00651F8F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две опорные ноги, руки на нижней части грудной клетки, спокойный вдох (с контролем работы диафрагмы, диафрагма расправляется), спокойный выдох (диафрагма сокращается) упражнение выполняется 3 раза</w:t>
            </w:r>
          </w:p>
          <w:p w:rsidR="00651F8F" w:rsidRPr="000B6B86" w:rsidRDefault="00651F8F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Следующее упражнение: исходное положение то же, сильный вдох, несколько коротких выдохов.</w:t>
            </w:r>
          </w:p>
          <w:p w:rsidR="00651F8F" w:rsidRPr="000B6B86" w:rsidRDefault="00651F8F" w:rsidP="003C5F71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со звуком: сильный вдох и на выдохе считаем "раз, два, три..." пока не закончится набранный воздух.</w:t>
            </w:r>
          </w:p>
          <w:p w:rsidR="00651F8F" w:rsidRPr="00867324" w:rsidRDefault="00651F8F" w:rsidP="003C5F7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651F8F" w:rsidRPr="000B6B86" w:rsidRDefault="00651F8F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Артикуляционная </w:t>
            </w:r>
            <w:r w:rsidR="00FF7038" w:rsidRPr="001F04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  <w:r w:rsidR="00FF70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зеркал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-снимаем зажимы лицевых мышц, поднимаем брови, закрываем глаза, напрягаем челюсть, зажимаем губы и зубы, наклоняем голову вперед, давим шеей назад. Педагог считает до 10, на счет 10 обучающийся резко расслабляет все мышцы.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ытягиваем губы в "хоботок", делаем маятник,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растягиваем губы в улыбочку и возвращаем их в положение "хоботок";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уколы языком вперед;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делаем уколы языком в щеки;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цокаем языком;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надуваем и сдуваем щеки;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- с сжатыми зубами произносим скороговорку "Скороговорунскороговорилскоровыговаривал, что все скороговорки не перескороговоришь, не перескоровыговариваешь, но заскороговорившись сказал, что все скороговорки перескороговоришьперескоровыговариваешь и скачут скороговорки, как караси на сковородке"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F8F" w:rsidRPr="000B6B86" w:rsidRDefault="00651F8F" w:rsidP="003C5F71">
            <w:pPr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хорошо открываем рот и работаем губами, произнося скороговорку "бык тупогуб, тупогубенький бычок, у быка бела губа была тупа"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8F" w:rsidRPr="00867324" w:rsidRDefault="00651F8F" w:rsidP="003C5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F8F" w:rsidRDefault="00651F8F" w:rsidP="00FF7038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В заключении речевого блока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голоса и голосовых регистров.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а глубоком вдохе произносим без остановки и доборов воздуха "мимозы Мила маме купила"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B86">
              <w:rPr>
                <w:rFonts w:ascii="Times New Roman" w:hAnsi="Times New Roman" w:cs="Times New Roman"/>
                <w:sz w:val="28"/>
                <w:szCs w:val="28"/>
              </w:rPr>
              <w:t>произносим фразу "Мы начинаем наш концерт"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8F" w:rsidRPr="00867324" w:rsidRDefault="00651F8F" w:rsidP="003C5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F8F" w:rsidRPr="0030341A" w:rsidTr="003C5F71">
        <w:tc>
          <w:tcPr>
            <w:tcW w:w="9493" w:type="dxa"/>
          </w:tcPr>
          <w:p w:rsidR="00651F8F" w:rsidRPr="0030341A" w:rsidRDefault="00651F8F" w:rsidP="003C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  <w:r w:rsidRPr="003034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41A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мастерство. Актерская импровизация</w:t>
            </w:r>
          </w:p>
          <w:p w:rsidR="00B678FD" w:rsidRPr="0030341A" w:rsidRDefault="0030341A" w:rsidP="003034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41A">
              <w:rPr>
                <w:rFonts w:ascii="Times New Roman" w:hAnsi="Times New Roman" w:cs="Times New Roman"/>
                <w:sz w:val="28"/>
                <w:szCs w:val="28"/>
              </w:rPr>
              <w:t>Существуют различные модификации импровизации и упражнений для совершенствования умения выступать без подготовки:</w:t>
            </w:r>
          </w:p>
          <w:p w:rsidR="0030341A" w:rsidRDefault="0030341A" w:rsidP="0030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Начинать тренинги по развитию умения импровизировать необ</w:t>
            </w:r>
            <w:r w:rsidR="004041F3">
              <w:rPr>
                <w:rFonts w:ascii="Times New Roman" w:hAnsi="Times New Roman" w:cs="Times New Roman"/>
                <w:sz w:val="28"/>
                <w:szCs w:val="28"/>
              </w:rPr>
              <w:t>ходимо с простейших упражнений.</w:t>
            </w:r>
          </w:p>
          <w:p w:rsidR="00FF7038" w:rsidRDefault="00FF7038" w:rsidP="00303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038" w:rsidRPr="00FF7038" w:rsidRDefault="004041F3" w:rsidP="0030341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70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Упражнение "Зеркало"</w:t>
            </w:r>
          </w:p>
          <w:p w:rsidR="004041F3" w:rsidRPr="0030341A" w:rsidRDefault="004041F3" w:rsidP="0030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участник выполняет простейшие действия (читает книгу, пишет, играет, пьет чай, смотрит телевизор и</w:t>
            </w:r>
            <w:r w:rsidR="00FF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т.д)</w:t>
            </w:r>
            <w:r w:rsidR="00FF7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участники пытаются повторить все его действия, эмоции, позу.</w:t>
            </w:r>
          </w:p>
          <w:p w:rsidR="00FF7038" w:rsidRDefault="00FF7038" w:rsidP="00303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038" w:rsidRDefault="004041F3" w:rsidP="00303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"</w:t>
            </w:r>
            <w:r w:rsidR="00651F8F" w:rsidRPr="004041F3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Скульптуры</w:t>
            </w:r>
            <w:r w:rsidRPr="004041F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1F8F" w:rsidRPr="0030341A" w:rsidRDefault="00FF7038" w:rsidP="0030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41F3">
              <w:rPr>
                <w:rFonts w:ascii="Times New Roman" w:hAnsi="Times New Roman" w:cs="Times New Roman"/>
                <w:sz w:val="28"/>
                <w:szCs w:val="28"/>
              </w:rPr>
              <w:t>частникам задается</w:t>
            </w:r>
            <w:r w:rsidR="00651F8F" w:rsidRPr="0030341A">
              <w:rPr>
                <w:rFonts w:ascii="Times New Roman" w:hAnsi="Times New Roman" w:cs="Times New Roman"/>
                <w:sz w:val="28"/>
                <w:szCs w:val="28"/>
              </w:rPr>
              <w:t xml:space="preserve"> образ, который скульптуры будут олицетворять. Например: лето, облака, подводный мир, цветочный магазин и т.д.</w:t>
            </w:r>
          </w:p>
          <w:p w:rsidR="00651F8F" w:rsidRPr="0030341A" w:rsidRDefault="004041F3" w:rsidP="00404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Усложнением упражнения "Скульптуры" является </w:t>
            </w:r>
            <w:r w:rsidR="00651F8F" w:rsidRPr="0030341A">
              <w:rPr>
                <w:rFonts w:ascii="Times New Roman" w:hAnsi="Times New Roman" w:cs="Times New Roman"/>
                <w:sz w:val="28"/>
                <w:szCs w:val="28"/>
              </w:rPr>
              <w:t>озвучива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каждой</w:t>
            </w:r>
            <w:r w:rsidR="00651F8F" w:rsidRPr="0030341A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звуком или словом.</w:t>
            </w:r>
          </w:p>
          <w:p w:rsidR="00651F8F" w:rsidRPr="00EA3FE2" w:rsidRDefault="00651F8F" w:rsidP="0030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8F" w:rsidRPr="0030341A" w:rsidTr="003C5F71">
        <w:tc>
          <w:tcPr>
            <w:tcW w:w="9493" w:type="dxa"/>
          </w:tcPr>
          <w:p w:rsidR="00651F8F" w:rsidRPr="006350B4" w:rsidRDefault="006350B4" w:rsidP="00303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651F8F" w:rsidRPr="006350B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</w:t>
            </w:r>
            <w:r w:rsidR="00FF703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4041F3" w:rsidRPr="0030341A" w:rsidRDefault="004041F3" w:rsidP="00404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A">
              <w:rPr>
                <w:rFonts w:ascii="Times New Roman" w:hAnsi="Times New Roman" w:cs="Times New Roman"/>
                <w:sz w:val="28"/>
                <w:szCs w:val="28"/>
              </w:rPr>
              <w:t>В жизни мы нередко играем различные роли, попадая в разные обстоятельства. Если мы хотим развить в себе актерский талант, нам важно научиться управлять эмоциями, играя самые разнообразные роли. Ведь все эти умения - профессиональное ремесло актера, которое должно быть у него на самом высоком уровне.</w:t>
            </w:r>
          </w:p>
          <w:p w:rsidR="00651F8F" w:rsidRPr="0030341A" w:rsidRDefault="00651F8F" w:rsidP="0030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3B8" w:rsidRDefault="00DE53B8"/>
    <w:sectPr w:rsidR="00DE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26E"/>
    <w:multiLevelType w:val="multilevel"/>
    <w:tmpl w:val="C28A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CF69D9"/>
    <w:multiLevelType w:val="hybridMultilevel"/>
    <w:tmpl w:val="5A0C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F"/>
    <w:rsid w:val="002F06A7"/>
    <w:rsid w:val="0030341A"/>
    <w:rsid w:val="004041F3"/>
    <w:rsid w:val="006350B4"/>
    <w:rsid w:val="00651F8F"/>
    <w:rsid w:val="00B678FD"/>
    <w:rsid w:val="00DE53B8"/>
    <w:rsid w:val="00E21C11"/>
    <w:rsid w:val="00E43290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60E4"/>
  <w15:docId w15:val="{09B2FEC8-70EE-40FC-8AA0-6A45EF92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F8F"/>
    <w:rPr>
      <w:b/>
      <w:bCs/>
    </w:rPr>
  </w:style>
  <w:style w:type="character" w:styleId="a5">
    <w:name w:val="Emphasis"/>
    <w:basedOn w:val="a0"/>
    <w:uiPriority w:val="20"/>
    <w:qFormat/>
    <w:rsid w:val="00651F8F"/>
    <w:rPr>
      <w:i/>
      <w:iCs/>
    </w:rPr>
  </w:style>
  <w:style w:type="table" w:styleId="a6">
    <w:name w:val="Table Grid"/>
    <w:basedOn w:val="a1"/>
    <w:uiPriority w:val="59"/>
    <w:rsid w:val="00651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51F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78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B6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6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52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824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Никитосик</cp:lastModifiedBy>
  <cp:revision>4</cp:revision>
  <dcterms:created xsi:type="dcterms:W3CDTF">2020-05-18T16:05:00Z</dcterms:created>
  <dcterms:modified xsi:type="dcterms:W3CDTF">2020-05-18T17:01:00Z</dcterms:modified>
</cp:coreProperties>
</file>